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Raadsledenbijeenkomst 10 en 11 november SOJ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ledenbijeenkomst-10-en-11-november-SOJ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Voortgangsrapportage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ortgangsrapportage-Oktober-2021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Per Saldo - pgb.nl voor_Gemeenteraadsverkiezingen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oor-Gemeenteraadsverkiezingen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Vooraankondiging Digitale raadsinformatiebijeenkomst evaluatie corona crisis op 3 november 2021 van 19.00 - 21.00 uur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oraankondiging-Digitale-raadsinformatiebijeenkomst-evaluatie-corona-crisis-op-3-november-2021-van-19-00-21-00-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Uitnodiging 'Regie in de Regio' met thema 
              <text:s/>
              'Scheiden is Leijden' woensdag 17 november 2021 om 19.30 uur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Regie-in-de-Regio-met-thema-Scheiden-is-Leijden-woensdag-17-november-2021-om-19-30-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GS Provincie Zuid-Holland : afschrift brief aan TK - oproep tot nakomen van interbestuurlijke 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S-Prov-ZH-afschrift-brief-aan-TK-oproep-tot-nakomen-van-interbestuurlijke-afspr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Gem.raad Vught inzake Borstonderzoek vrouwen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1.017,53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Gem-raad-Vught-inzake-Borstonderzoek-vrouw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Gem.raad Oostzaan inzake Preventief borstonderzoek vrouwen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Gem-raad-Oostzaan-inzake-Preventief-borstonderzoek-vrouwen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Gem.raad Harlingen inzake Periodiek borstonderzoek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Gem-raad-Harlingen-inzake-Periodiek-borstonderzoek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Gem.raad Druten inzake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Gem-raad-Druten-inzake-periodiek-borstonderzoek-vrouw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vreemd ad vd Dag gem.raad Simpelveld inzake Preventief borstonderzoek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vreemd-ad-vd-Dag-gem-raad-Simpelveld-inzake-Preventief-borstonderzoek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Handreiking 
              <text:s/>
              'Omgaan met armoede in de jeugdgezondheid'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andreiking-Omgaan-met-armoede-in-de-jeugdgezondheid-vi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Nederlands Centrum Jeugdgezondheid over 'Omgaan met armoede in de Jeugdgezondheid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igitale-brief-gemeente-Handreiking-Omgaan-met-armoede-in-de-jeugdgezondh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Weekbericht Drechtraad 23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23-septem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Weekbericht Drechtraad 30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30-september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Weekbericht Drechtraad 7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7-oktober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Prov ZH Tussenbericht Financieel toezicht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Prov-ZH-Tussenbericht-Financieel-toezicht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SIMAV oktober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Ok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Uitnodiging toiletsymposium op 18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toiletsymposium-op-18-novemb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#8. Transitie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8-Transitie-GR-Soci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aan gemeenteraad(slid) tussenbericht Financieel toezicht 2021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aan-gemeenteraad-slid-tussenbericht-Financieel-toezicht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Bevolkingsonderzoek borstkanker - gemeente Heerhugowaard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Bevolkingsonderzoek-borstkanker-gemeente-Heerhugowaa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Betoog Motie Bevolkingsonderzoek borstkanker - gemeente Heerhugowaard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toog-Motie-Bevolkingsonderzoek-borstkanker-gemeente-Heerhugo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Uitnodiging SOJ informatiebijeenkomst raden 10 en 11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SOJ-informatiebijeenkomst-raden-10-en-11-novemb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Uitnodiging - Blik op Bestuur -Prov ZH - Wijziging Wet gemeenschappelijke regelingen 28 oktober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Blik-op-Bestuur-Prov-ZH-Wijziging-Wet-gemeenschappelijke-regelingen-28-oktob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Onafh Papendrecht - bijlage Kaderstellend Project Lightrail Papendrecht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851,26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nafh-Papendrecht-bijlage-Kaderstellend-Project-Lightrail-Papendrecht-Rotter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Onafh Papendrecht - afschrift brief inzake Wopke-Wiebesfonds Lightrail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nafh-Papendrecht-afschrift-brief-inzake-Wopke-Wiebesfonds-Lightrai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Uitnodiging.PlattelandsParlement 20 november te Dalfsen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PlattelandsParlement-20-no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411" meta:character-count="2786" meta:non-whitespace-character-count="2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