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20230124 CDA Motie Rookvrije sport- en speelplekken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46,59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3/24-januari/19:30/Sluiting/20230124-CDA-Motie-Rookvrije-sport-en-speelple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2" meta:non-whitespace-character-count="1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